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F12FC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1BEB89F" wp14:editId="4CBD7AA9">
            <wp:simplePos x="0" y="0"/>
            <wp:positionH relativeFrom="column">
              <wp:posOffset>4816475</wp:posOffset>
            </wp:positionH>
            <wp:positionV relativeFrom="paragraph">
              <wp:posOffset>1167383</wp:posOffset>
            </wp:positionV>
            <wp:extent cx="5012690" cy="300609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390099D" wp14:editId="77CDC138">
            <wp:simplePos x="0" y="0"/>
            <wp:positionH relativeFrom="column">
              <wp:posOffset>5095875</wp:posOffset>
            </wp:positionH>
            <wp:positionV relativeFrom="paragraph">
              <wp:posOffset>4171950</wp:posOffset>
            </wp:positionV>
            <wp:extent cx="4733925" cy="25146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A84D8" wp14:editId="164723EB">
                <wp:simplePos x="0" y="0"/>
                <wp:positionH relativeFrom="column">
                  <wp:posOffset>28575</wp:posOffset>
                </wp:positionH>
                <wp:positionV relativeFrom="paragraph">
                  <wp:posOffset>466725</wp:posOffset>
                </wp:positionV>
                <wp:extent cx="5800725" cy="4667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F12FC3" w:rsidRDefault="00015A1E" w:rsidP="00015A1E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2FC3">
                              <w:rPr>
                                <w:b/>
                                <w:noProof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Computing </w:t>
                            </w:r>
                            <w:r w:rsidR="00F12FC3">
                              <w:rPr>
                                <w:b/>
                                <w:noProof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systems and networks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25pt;margin-top:36.75pt;width:456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" filled="f" stroked="f">
                <v:fill o:detectmouseclick="t"/>
                <v:textbox>
                  <w:txbxContent>
                    <w:p w:rsidR="00015A1E" w:rsidRPr="00F12FC3" w:rsidRDefault="00015A1E" w:rsidP="00015A1E">
                      <w:pPr>
                        <w:jc w:val="center"/>
                        <w:rPr>
                          <w:b/>
                          <w:noProof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2FC3">
                        <w:rPr>
                          <w:b/>
                          <w:noProof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Computing </w:t>
                      </w:r>
                      <w:r w:rsidR="00F12FC3">
                        <w:rPr>
                          <w:b/>
                          <w:noProof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systems and networks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239B2DB" wp14:editId="3A8F5626">
            <wp:simplePos x="0" y="0"/>
            <wp:positionH relativeFrom="column">
              <wp:posOffset>-57150</wp:posOffset>
            </wp:positionH>
            <wp:positionV relativeFrom="paragraph">
              <wp:posOffset>3657600</wp:posOffset>
            </wp:positionV>
            <wp:extent cx="5152128" cy="3028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281" cy="302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7E8BA6F" wp14:editId="26450ADE">
            <wp:simplePos x="0" y="0"/>
            <wp:positionH relativeFrom="column">
              <wp:posOffset>-10160</wp:posOffset>
            </wp:positionH>
            <wp:positionV relativeFrom="paragraph">
              <wp:posOffset>930910</wp:posOffset>
            </wp:positionV>
            <wp:extent cx="4829175" cy="27260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FD63F" wp14:editId="201B17A4">
                <wp:simplePos x="0" y="0"/>
                <wp:positionH relativeFrom="column">
                  <wp:posOffset>5831840</wp:posOffset>
                </wp:positionH>
                <wp:positionV relativeFrom="paragraph">
                  <wp:posOffset>0</wp:posOffset>
                </wp:positionV>
                <wp:extent cx="3819525" cy="1133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F12FC3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Digital Device, Input, Output, Process, Connection, Network, Network Switch, Server, WAP, E-Safety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9.2pt;margin-top:0;width:300.7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F12FC3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Digital Device, Input, Output, Process, Connection, Network, Network Switch, Server, WAP, E-Safety</w:t>
                      </w:r>
                    </w:p>
                  </w:txbxContent>
                </v:textbox>
              </v:shape>
            </w:pict>
          </mc:Fallback>
        </mc:AlternateContent>
      </w:r>
      <w:r w:rsidR="00055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5C859" wp14:editId="1223F446">
                <wp:simplePos x="0" y="0"/>
                <wp:positionH relativeFrom="column">
                  <wp:posOffset>-9525</wp:posOffset>
                </wp:positionH>
                <wp:positionV relativeFrom="paragraph">
                  <wp:posOffset>-130175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A94B0E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10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015A1E" w:rsidRPr="00015A1E" w:rsidRDefault="00A94B0E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2403C3"/>
    <w:rsid w:val="007F01DD"/>
    <w:rsid w:val="00A94B0E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110DCD32-922F-4439-BEEB-3D1D8F6CE11C}"/>
</file>

<file path=customXml/itemProps2.xml><?xml version="1.0" encoding="utf-8"?>
<ds:datastoreItem xmlns:ds="http://schemas.openxmlformats.org/officeDocument/2006/customXml" ds:itemID="{21B62784-6A47-489F-B7DD-E1B7993A7758}"/>
</file>

<file path=customXml/itemProps3.xml><?xml version="1.0" encoding="utf-8"?>
<ds:datastoreItem xmlns:ds="http://schemas.openxmlformats.org/officeDocument/2006/customXml" ds:itemID="{E2ABF77F-B35B-447D-ADDB-D5D12DCFEF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2022-06-20T19:49:00Z</dcterms:created>
  <dcterms:modified xsi:type="dcterms:W3CDTF">2022-06-20T19:49:00Z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